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DDF2" w14:textId="2CAE2A67" w:rsidR="00530EE6" w:rsidRDefault="00530EE6" w:rsidP="00530EE6">
      <w:pPr>
        <w:jc w:val="center"/>
      </w:pPr>
      <w:r>
        <w:t>Amelia</w:t>
      </w:r>
      <w:r>
        <w:t xml:space="preserve"> County Republican Committee </w:t>
      </w:r>
      <w:r w:rsidR="002609CC">
        <w:t>Participant</w:t>
      </w:r>
      <w:r>
        <w:t xml:space="preserve"> Pre-Filing Form</w:t>
      </w:r>
    </w:p>
    <w:p w14:paraId="5DC35BF6" w14:textId="0D7BA10E" w:rsidR="00530EE6" w:rsidRDefault="00530EE6" w:rsidP="00530EE6">
      <w:pPr>
        <w:jc w:val="center"/>
      </w:pPr>
      <w:r>
        <w:t>Mass Meeting</w:t>
      </w:r>
      <w:r>
        <w:t xml:space="preserve"> June 6</w:t>
      </w:r>
      <w:r>
        <w:t>, 2023 - Approved M</w:t>
      </w:r>
      <w:r>
        <w:t>ay</w:t>
      </w:r>
      <w:r>
        <w:t xml:space="preserve"> 15, 2023</w:t>
      </w:r>
    </w:p>
    <w:p w14:paraId="2AABDE69" w14:textId="20D35A03" w:rsidR="00530EE6" w:rsidRDefault="00530EE6" w:rsidP="00530EE6">
      <w:pPr>
        <w:jc w:val="center"/>
      </w:pPr>
      <w:r>
        <w:t xml:space="preserve">Pre-Filing </w:t>
      </w:r>
      <w:r w:rsidR="00400709">
        <w:t xml:space="preserve">deadline June 1, </w:t>
      </w:r>
      <w:proofErr w:type="gramStart"/>
      <w:r w:rsidR="00400709">
        <w:t>2023</w:t>
      </w:r>
      <w:proofErr w:type="gramEnd"/>
      <w:r w:rsidR="00400709">
        <w:t xml:space="preserve"> 5 pm</w:t>
      </w:r>
    </w:p>
    <w:p w14:paraId="1E802728" w14:textId="77777777" w:rsidR="00530EE6" w:rsidRDefault="00530EE6" w:rsidP="00530EE6">
      <w:pPr>
        <w:jc w:val="center"/>
      </w:pPr>
    </w:p>
    <w:p w14:paraId="356AE82C" w14:textId="77777777" w:rsidR="00530EE6" w:rsidRDefault="00530EE6" w:rsidP="00530EE6">
      <w:r>
        <w:t>I want my name to be placed in consideration for the following:</w:t>
      </w:r>
    </w:p>
    <w:p w14:paraId="685BE54F" w14:textId="07F090C7" w:rsidR="00530EE6" w:rsidRDefault="00530EE6" w:rsidP="00530EE6">
      <w:r>
        <w:t xml:space="preserve">□ </w:t>
      </w:r>
      <w:r w:rsidR="002609CC">
        <w:t>Participant</w:t>
      </w:r>
      <w:r>
        <w:t xml:space="preserve"> to the </w:t>
      </w:r>
      <w:r>
        <w:t xml:space="preserve">Amelia </w:t>
      </w:r>
      <w:r>
        <w:t xml:space="preserve">County Mass Meeting for purpose of </w:t>
      </w:r>
      <w:r w:rsidR="00EC10AB">
        <w:t>nominating</w:t>
      </w:r>
      <w:r w:rsidR="007F53C7">
        <w:t xml:space="preserve"> </w:t>
      </w:r>
      <w:r>
        <w:t xml:space="preserve">candidates for local public office on </w:t>
      </w:r>
      <w:r>
        <w:t>June 6</w:t>
      </w:r>
      <w:r>
        <w:t xml:space="preserve">, </w:t>
      </w:r>
      <w:proofErr w:type="gramStart"/>
      <w:r>
        <w:t>2023</w:t>
      </w:r>
      <w:proofErr w:type="gramEnd"/>
      <w:r>
        <w:t xml:space="preserve"> at </w:t>
      </w:r>
      <w:r>
        <w:t>the Amelia County Administration Building, at 16360 Dunn St, Amelia, VA 23002,</w:t>
      </w:r>
      <w:r>
        <w:t xml:space="preserve"> with check-in beginning at 5:30 PM. No</w:t>
      </w:r>
      <w:r>
        <w:t xml:space="preserve"> </w:t>
      </w:r>
      <w:r>
        <w:t>required fee.</w:t>
      </w:r>
    </w:p>
    <w:p w14:paraId="2878F8EB" w14:textId="77777777" w:rsidR="00530EE6" w:rsidRDefault="00530EE6" w:rsidP="00530EE6">
      <w:r>
        <w:t>I vote in the following precinct:</w:t>
      </w:r>
    </w:p>
    <w:p w14:paraId="60832189" w14:textId="5003A4CF" w:rsidR="00530EE6" w:rsidRDefault="00530EE6" w:rsidP="00530EE6">
      <w:r>
        <w:t>District 1 _________</w:t>
      </w:r>
    </w:p>
    <w:p w14:paraId="7C58DC7A" w14:textId="241D2640" w:rsidR="00530EE6" w:rsidRDefault="00530EE6" w:rsidP="00530EE6">
      <w:r>
        <w:t>District 2 _________</w:t>
      </w:r>
    </w:p>
    <w:p w14:paraId="41092094" w14:textId="36D6718A" w:rsidR="00530EE6" w:rsidRDefault="00530EE6" w:rsidP="00530EE6">
      <w:r>
        <w:t>District 3 _________</w:t>
      </w:r>
    </w:p>
    <w:p w14:paraId="3F01C295" w14:textId="68CB0111" w:rsidR="00530EE6" w:rsidRDefault="00530EE6" w:rsidP="00530EE6">
      <w:r>
        <w:t>District 4 _________</w:t>
      </w:r>
    </w:p>
    <w:p w14:paraId="781391D5" w14:textId="1BE5A870" w:rsidR="00530EE6" w:rsidRDefault="00530EE6" w:rsidP="00530EE6">
      <w:r>
        <w:t>District 5 _________</w:t>
      </w:r>
    </w:p>
    <w:p w14:paraId="7CE03EC8" w14:textId="4C18E1FA" w:rsidR="00530EE6" w:rsidRDefault="00AF3793" w:rsidP="00530EE6">
      <w:r>
        <w:t>Participant</w:t>
      </w:r>
      <w:r w:rsidR="00530EE6">
        <w:t xml:space="preserve"> Information – show name and address as shown on your Voter Registration card.</w:t>
      </w:r>
    </w:p>
    <w:p w14:paraId="33DB6D6A" w14:textId="5FF3E6B5" w:rsidR="00530EE6" w:rsidRDefault="00530EE6" w:rsidP="00530EE6">
      <w:r>
        <w:t>Name___________________________________________________________________________</w:t>
      </w:r>
    </w:p>
    <w:p w14:paraId="040150A1" w14:textId="77777777" w:rsidR="00530EE6" w:rsidRDefault="00530EE6" w:rsidP="00530EE6">
      <w:r>
        <w:t>Address_________________________________________________________________________</w:t>
      </w:r>
    </w:p>
    <w:p w14:paraId="417EF127" w14:textId="77777777" w:rsidR="00530EE6" w:rsidRDefault="00530EE6" w:rsidP="00530EE6">
      <w:r>
        <w:t>Email*___________________________________________________________________________</w:t>
      </w:r>
    </w:p>
    <w:p w14:paraId="3DF635A4" w14:textId="77777777" w:rsidR="00530EE6" w:rsidRDefault="00530EE6" w:rsidP="00530EE6">
      <w:r>
        <w:t>Preferred Phone*____________________________________ □ Home □ Business □ Cell</w:t>
      </w:r>
    </w:p>
    <w:p w14:paraId="2974B191" w14:textId="77777777" w:rsidR="00530EE6" w:rsidRDefault="00530EE6" w:rsidP="00530EE6">
      <w:r>
        <w:t>*Email addresses and phone numbers are not required, however if you want to be advised of any</w:t>
      </w:r>
    </w:p>
    <w:p w14:paraId="7CCCCB1C" w14:textId="4817A748" w:rsidR="00530EE6" w:rsidRDefault="00530EE6" w:rsidP="00530EE6">
      <w:r>
        <w:t xml:space="preserve">modifications or changes, we cannot </w:t>
      </w:r>
      <w:r>
        <w:t xml:space="preserve">inform </w:t>
      </w:r>
      <w:r>
        <w:t>you of this without this information.</w:t>
      </w:r>
    </w:p>
    <w:p w14:paraId="5798DD4B" w14:textId="1F2B5518" w:rsidR="00530EE6" w:rsidRDefault="00530EE6" w:rsidP="00530EE6">
      <w:r>
        <w:t xml:space="preserve">I am a registered voter in </w:t>
      </w:r>
      <w:r>
        <w:t>Amelia</w:t>
      </w:r>
      <w:r>
        <w:t xml:space="preserve"> County, Virginia and in accord with the principles of the Republican Party.</w:t>
      </w:r>
    </w:p>
    <w:p w14:paraId="1C39D763" w14:textId="6AAB76A8" w:rsidR="00530EE6" w:rsidRDefault="00AF3793" w:rsidP="00530EE6">
      <w:r>
        <w:t>As a participant of this Mass Meeting</w:t>
      </w:r>
      <w:r w:rsidR="00530EE6">
        <w:t>,</w:t>
      </w:r>
      <w:r>
        <w:t xml:space="preserve"> I am affirming that </w:t>
      </w:r>
      <w:r w:rsidR="00530EE6">
        <w:t xml:space="preserve"> I intend to support the nominees of the Republican</w:t>
      </w:r>
      <w:r w:rsidR="00530EE6">
        <w:t xml:space="preserve"> </w:t>
      </w:r>
      <w:r w:rsidR="00530EE6">
        <w:t>Party for public office in the ensuing election. In addition, I have not participated in Virginia in the nomination</w:t>
      </w:r>
      <w:r w:rsidR="00530EE6">
        <w:t xml:space="preserve"> </w:t>
      </w:r>
      <w:r w:rsidR="00530EE6">
        <w:t>process of a party other than the Republican Party in the last five yea</w:t>
      </w:r>
      <w:r w:rsidR="00530EE6">
        <w:t xml:space="preserve">rs. </w:t>
      </w:r>
    </w:p>
    <w:p w14:paraId="7208B752" w14:textId="77777777" w:rsidR="00530EE6" w:rsidRDefault="00530EE6" w:rsidP="00530EE6">
      <w:r>
        <w:t>Signature_____________________________________________Date_______________________</w:t>
      </w:r>
    </w:p>
    <w:p w14:paraId="3EC06328" w14:textId="44873C1F" w:rsidR="00E75C0C" w:rsidRDefault="00530EE6" w:rsidP="00530EE6">
      <w:r>
        <w:t>Submit this filing form in person or by postal mail to: GCRC Ch</w:t>
      </w:r>
      <w:r>
        <w:t xml:space="preserve">airman Martha Muniz at P.O. Box </w:t>
      </w:r>
      <w:proofErr w:type="gramStart"/>
      <w:r>
        <w:t>101 ,</w:t>
      </w:r>
      <w:proofErr w:type="gramEnd"/>
      <w:r>
        <w:t xml:space="preserve"> Amelia, VA 23002 </w:t>
      </w:r>
      <w:r>
        <w:t xml:space="preserve"> – OR – by email to </w:t>
      </w:r>
      <w:hyperlink r:id="rId4" w:history="1">
        <w:r w:rsidR="007F53C7" w:rsidRPr="0043037E">
          <w:rPr>
            <w:rStyle w:val="Hyperlink"/>
          </w:rPr>
          <w:t>Ameliarepublicanmom@gmail.com</w:t>
        </w:r>
      </w:hyperlink>
      <w:r w:rsidR="007F53C7">
        <w:t xml:space="preserve"> by June 1, 2023 at 5 p.m.</w:t>
      </w:r>
    </w:p>
    <w:sectPr w:rsidR="00E7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6"/>
    <w:rsid w:val="002609CC"/>
    <w:rsid w:val="00400709"/>
    <w:rsid w:val="00530EE6"/>
    <w:rsid w:val="007F53C7"/>
    <w:rsid w:val="00AF3793"/>
    <w:rsid w:val="00E75C0C"/>
    <w:rsid w:val="00E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6FCC"/>
  <w15:chartTrackingRefBased/>
  <w15:docId w15:val="{89D0E1F1-13C4-44B0-A67C-B18164EB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liarepublicanm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</dc:creator>
  <cp:keywords/>
  <dc:description/>
  <cp:lastModifiedBy>Jonah</cp:lastModifiedBy>
  <cp:revision>4</cp:revision>
  <cp:lastPrinted>2023-05-15T20:48:00Z</cp:lastPrinted>
  <dcterms:created xsi:type="dcterms:W3CDTF">2023-05-15T20:25:00Z</dcterms:created>
  <dcterms:modified xsi:type="dcterms:W3CDTF">2023-05-15T21:13:00Z</dcterms:modified>
</cp:coreProperties>
</file>